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3C2FEBEC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77777777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PODATKI O PONUDNIKU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1C6236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43300BD1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>ID 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0AFF30BB" w14:textId="77777777" w:rsidR="00C6089F" w:rsidRPr="001C6236" w:rsidRDefault="00C6089F" w:rsidP="00C6089F">
      <w:pPr>
        <w:spacing w:after="0" w:line="240" w:lineRule="auto"/>
        <w:rPr>
          <w:rFonts w:ascii="Arial" w:hAnsi="Arial" w:cs="Arial"/>
        </w:rPr>
      </w:pPr>
    </w:p>
    <w:p w14:paraId="7AFD1C98" w14:textId="1FB0EEF3" w:rsidR="00C6089F" w:rsidRPr="00FE0058" w:rsidRDefault="00C6089F" w:rsidP="00C6089F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Oddajam ponudbo za nakup spodaj navedene nepremičnine</w:t>
      </w:r>
      <w:r w:rsidR="00724D80">
        <w:rPr>
          <w:rFonts w:ascii="Arial" w:hAnsi="Arial" w:cs="Arial"/>
          <w:b/>
        </w:rPr>
        <w:t xml:space="preserve"> v </w:t>
      </w:r>
      <w:proofErr w:type="spellStart"/>
      <w:r w:rsidR="00724D80">
        <w:rPr>
          <w:rFonts w:ascii="Arial" w:hAnsi="Arial" w:cs="Arial"/>
          <w:b/>
        </w:rPr>
        <w:t>k.o</w:t>
      </w:r>
      <w:proofErr w:type="spellEnd"/>
      <w:r w:rsidR="00724D80">
        <w:rPr>
          <w:rFonts w:ascii="Arial" w:hAnsi="Arial" w:cs="Arial"/>
          <w:b/>
        </w:rPr>
        <w:t xml:space="preserve">. </w:t>
      </w:r>
      <w:r w:rsidR="00FE0058" w:rsidRPr="00FE0058">
        <w:rPr>
          <w:rFonts w:ascii="Arial" w:hAnsi="Arial" w:cs="Arial"/>
          <w:b/>
          <w:bCs/>
          <w:lang w:val="sv-SE"/>
        </w:rPr>
        <w:t>1463 Zagrad</w:t>
      </w:r>
      <w:r w:rsidRPr="00FE0058">
        <w:rPr>
          <w:rFonts w:ascii="Arial" w:hAnsi="Arial" w:cs="Arial"/>
          <w:b/>
          <w:bCs/>
        </w:rPr>
        <w:t xml:space="preserve"> </w:t>
      </w:r>
      <w:r w:rsidRPr="00FE0058">
        <w:rPr>
          <w:rFonts w:ascii="Arial" w:hAnsi="Arial" w:cs="Arial"/>
        </w:rPr>
        <w:t>(obkroži št. pred nepremičnino)</w:t>
      </w:r>
      <w:r w:rsidR="00F06750">
        <w:rPr>
          <w:rFonts w:ascii="Arial" w:hAnsi="Arial" w:cs="Arial"/>
          <w:b/>
          <w:bCs/>
        </w:rPr>
        <w:t>:</w:t>
      </w:r>
    </w:p>
    <w:p w14:paraId="67A11FF2" w14:textId="77777777" w:rsidR="00DE5DDA" w:rsidRPr="00C6089F" w:rsidRDefault="00DE5DDA" w:rsidP="00C608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v-S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701"/>
        <w:gridCol w:w="1417"/>
        <w:gridCol w:w="1134"/>
        <w:gridCol w:w="1843"/>
        <w:gridCol w:w="1990"/>
      </w:tblGrid>
      <w:tr w:rsidR="002A62D0" w:rsidRPr="00305E5D" w14:paraId="2455865B" w14:textId="2F53B5B6" w:rsidTr="002A62D0">
        <w:trPr>
          <w:trHeight w:val="500"/>
          <w:jc w:val="center"/>
        </w:trPr>
        <w:tc>
          <w:tcPr>
            <w:tcW w:w="704" w:type="dxa"/>
            <w:shd w:val="clear" w:color="auto" w:fill="BFBFBF"/>
            <w:hideMark/>
          </w:tcPr>
          <w:p w14:paraId="2B53676C" w14:textId="01EDEFC1" w:rsidR="00C6089F" w:rsidRPr="00DE5DDA" w:rsidRDefault="00FE0058" w:rsidP="00C6089F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z</w:t>
            </w:r>
            <w:r w:rsidR="00C6089F">
              <w:rPr>
                <w:rFonts w:ascii="Arial" w:hAnsi="Arial" w:cs="Arial"/>
                <w:lang w:val="sv-SE"/>
              </w:rPr>
              <w:t>ap. š</w:t>
            </w:r>
            <w:r w:rsidR="00C6089F" w:rsidRPr="00DE5DDA">
              <w:rPr>
                <w:rFonts w:ascii="Arial" w:hAnsi="Arial" w:cs="Arial"/>
                <w:lang w:val="sv-SE"/>
              </w:rPr>
              <w:t xml:space="preserve">t. </w:t>
            </w:r>
          </w:p>
        </w:tc>
        <w:tc>
          <w:tcPr>
            <w:tcW w:w="1276" w:type="dxa"/>
            <w:shd w:val="clear" w:color="auto" w:fill="BFBFBF"/>
            <w:hideMark/>
          </w:tcPr>
          <w:p w14:paraId="39B37247" w14:textId="263C6FBA" w:rsidR="00C6089F" w:rsidRPr="00DE5DDA" w:rsidRDefault="00FE0058" w:rsidP="00C6089F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š</w:t>
            </w:r>
            <w:r w:rsidR="00B449AD">
              <w:rPr>
                <w:rFonts w:ascii="Arial" w:hAnsi="Arial" w:cs="Arial"/>
                <w:lang w:val="sv-SE"/>
              </w:rPr>
              <w:t>t. parcele</w:t>
            </w:r>
          </w:p>
        </w:tc>
        <w:tc>
          <w:tcPr>
            <w:tcW w:w="1701" w:type="dxa"/>
            <w:shd w:val="clear" w:color="auto" w:fill="BFBFBF"/>
          </w:tcPr>
          <w:p w14:paraId="3433D1AE" w14:textId="787EECEB" w:rsidR="00C6089F" w:rsidRPr="00DE5DDA" w:rsidRDefault="00FE0058" w:rsidP="00C6089F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p</w:t>
            </w:r>
            <w:r w:rsidR="00C6089F" w:rsidRPr="00DE5DDA">
              <w:rPr>
                <w:rFonts w:ascii="Arial" w:hAnsi="Arial" w:cs="Arial"/>
                <w:lang w:val="sv-SE"/>
              </w:rPr>
              <w:t xml:space="preserve">ovršina </w:t>
            </w:r>
          </w:p>
        </w:tc>
        <w:tc>
          <w:tcPr>
            <w:tcW w:w="1417" w:type="dxa"/>
            <w:shd w:val="clear" w:color="auto" w:fill="BFBFBF"/>
          </w:tcPr>
          <w:p w14:paraId="42FFC96B" w14:textId="053BBC9B" w:rsidR="00C6089F" w:rsidRPr="00DE5DDA" w:rsidRDefault="00FE0058" w:rsidP="00C6089F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n</w:t>
            </w:r>
            <w:r w:rsidR="00C6089F" w:rsidRPr="00DE5DDA">
              <w:rPr>
                <w:rFonts w:ascii="Arial" w:hAnsi="Arial" w:cs="Arial"/>
                <w:lang w:val="sv-SE"/>
              </w:rPr>
              <w:t>amenska raba</w:t>
            </w:r>
          </w:p>
        </w:tc>
        <w:tc>
          <w:tcPr>
            <w:tcW w:w="1134" w:type="dxa"/>
            <w:shd w:val="clear" w:color="auto" w:fill="BFBFBF"/>
            <w:hideMark/>
          </w:tcPr>
          <w:p w14:paraId="69DED31A" w14:textId="44F652C1" w:rsidR="00C6089F" w:rsidRPr="00305E5D" w:rsidRDefault="00FE0058" w:rsidP="00C6089F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d</w:t>
            </w:r>
            <w:r w:rsidR="00C6089F">
              <w:rPr>
                <w:rFonts w:ascii="Arial" w:hAnsi="Arial" w:cs="Arial"/>
                <w:lang w:val="sv-SE"/>
              </w:rPr>
              <w:t>elež</w:t>
            </w:r>
          </w:p>
        </w:tc>
        <w:tc>
          <w:tcPr>
            <w:tcW w:w="1843" w:type="dxa"/>
            <w:shd w:val="clear" w:color="auto" w:fill="BFBFBF"/>
          </w:tcPr>
          <w:p w14:paraId="592F6900" w14:textId="2FC5B8A9" w:rsidR="00C6089F" w:rsidRPr="00DE5DDA" w:rsidRDefault="00FE0058" w:rsidP="00C6089F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i</w:t>
            </w:r>
            <w:r w:rsidR="00B449AD">
              <w:rPr>
                <w:rFonts w:ascii="Arial" w:hAnsi="Arial" w:cs="Arial"/>
                <w:lang w:val="sv-SE"/>
              </w:rPr>
              <w:t>zhodiščna cena</w:t>
            </w:r>
            <w:r w:rsidR="002A62D0">
              <w:rPr>
                <w:rFonts w:ascii="Arial" w:hAnsi="Arial" w:cs="Arial"/>
                <w:lang w:val="sv-SE"/>
              </w:rPr>
              <w:t xml:space="preserve"> v </w:t>
            </w:r>
            <w:r>
              <w:rPr>
                <w:rFonts w:ascii="Arial" w:hAnsi="Arial" w:cs="Arial"/>
                <w:lang w:val="sv-SE"/>
              </w:rPr>
              <w:t>€</w:t>
            </w:r>
          </w:p>
        </w:tc>
        <w:tc>
          <w:tcPr>
            <w:tcW w:w="1990" w:type="dxa"/>
            <w:shd w:val="clear" w:color="auto" w:fill="BFBFBF"/>
          </w:tcPr>
          <w:p w14:paraId="396EDDBC" w14:textId="5E466048" w:rsidR="00C6089F" w:rsidRDefault="00FE0058" w:rsidP="00C6089F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p</w:t>
            </w:r>
            <w:r w:rsidR="00C6089F">
              <w:rPr>
                <w:rFonts w:ascii="Arial" w:hAnsi="Arial" w:cs="Arial"/>
                <w:lang w:val="sv-SE"/>
              </w:rPr>
              <w:t xml:space="preserve">onudbena cena v </w:t>
            </w:r>
            <w:r>
              <w:rPr>
                <w:rFonts w:ascii="Arial" w:hAnsi="Arial" w:cs="Arial"/>
                <w:lang w:val="sv-SE"/>
              </w:rPr>
              <w:t>€</w:t>
            </w:r>
            <w:r w:rsidR="00C6089F">
              <w:rPr>
                <w:rFonts w:ascii="Arial" w:hAnsi="Arial" w:cs="Arial"/>
                <w:lang w:val="sv-SE"/>
              </w:rPr>
              <w:t xml:space="preserve"> brez DPN</w:t>
            </w:r>
          </w:p>
        </w:tc>
      </w:tr>
      <w:tr w:rsidR="002A62D0" w:rsidRPr="00305E5D" w14:paraId="3384858E" w14:textId="6D3D4E3C" w:rsidTr="00845910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18D8" w14:textId="0F6B69AB" w:rsidR="002A62D0" w:rsidRPr="00305E5D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A66" w14:textId="595EC3EC" w:rsidR="002A62D0" w:rsidRPr="00305E5D" w:rsidRDefault="00CF22DF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2217/6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59D1" w14:textId="2C8314C9" w:rsidR="002A62D0" w:rsidRDefault="00CF22DF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1970</w:t>
            </w:r>
            <w:r w:rsidRPr="00305E5D">
              <w:rPr>
                <w:rFonts w:ascii="Arial" w:hAnsi="Arial" w:cs="Arial"/>
                <w:lang w:val="sv-SE"/>
              </w:rPr>
              <w:t xml:space="preserve"> m</w:t>
            </w:r>
            <w:r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4EE3" w14:textId="5FA78FA8" w:rsidR="002A62D0" w:rsidRPr="00305E5D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K1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FEF9" w14:textId="77777777" w:rsidR="002A62D0" w:rsidRPr="00305E5D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1FA" w14:textId="52823F38" w:rsidR="002A62D0" w:rsidRDefault="00CF22DF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3.950,00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44F0" w14:textId="1F8797F1" w:rsidR="002A62D0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</w:p>
        </w:tc>
      </w:tr>
      <w:tr w:rsidR="002A62D0" w:rsidRPr="00305E5D" w14:paraId="257F6026" w14:textId="6D348FD0" w:rsidTr="00845910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7199" w14:textId="26C18C72" w:rsidR="002A62D0" w:rsidRPr="00305E5D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F2B2" w14:textId="70CC0BA5" w:rsidR="002A62D0" w:rsidRPr="00305E5D" w:rsidRDefault="00CF22DF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2217/7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50BC" w14:textId="1A0F9808" w:rsidR="002A62D0" w:rsidRDefault="00CF22DF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902</w:t>
            </w:r>
            <w:r w:rsidR="002A62D0" w:rsidRPr="00305E5D">
              <w:rPr>
                <w:rFonts w:ascii="Arial" w:hAnsi="Arial" w:cs="Arial"/>
                <w:lang w:val="sv-SE"/>
              </w:rPr>
              <w:t xml:space="preserve"> m</w:t>
            </w:r>
            <w:r w:rsidR="002A62D0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0D5F" w14:textId="039AF4B8" w:rsidR="002A62D0" w:rsidRPr="00305E5D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K1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BD85" w14:textId="77777777" w:rsidR="002A62D0" w:rsidRPr="00305E5D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DA5A" w14:textId="1B14B246" w:rsidR="002A62D0" w:rsidRDefault="00CF22DF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3F365E">
              <w:rPr>
                <w:rFonts w:ascii="Arial" w:hAnsi="Arial" w:cs="Arial"/>
                <w:lang w:val="sv-SE"/>
              </w:rPr>
              <w:t>1.</w:t>
            </w:r>
            <w:r>
              <w:rPr>
                <w:rFonts w:ascii="Arial" w:hAnsi="Arial" w:cs="Arial"/>
                <w:lang w:val="sv-SE"/>
              </w:rPr>
              <w:t>810,00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1C98" w14:textId="2FDCBEC3" w:rsidR="002A62D0" w:rsidRDefault="002A62D0" w:rsidP="002A62D0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</w:p>
        </w:tc>
      </w:tr>
    </w:tbl>
    <w:p w14:paraId="7BD58EAF" w14:textId="77777777" w:rsidR="00DE5DDA" w:rsidRPr="001C6236" w:rsidRDefault="00DE5DDA" w:rsidP="00DE5DDA">
      <w:pPr>
        <w:spacing w:after="0" w:line="240" w:lineRule="auto"/>
        <w:rPr>
          <w:rFonts w:ascii="Arial" w:hAnsi="Arial" w:cs="Arial"/>
        </w:rPr>
      </w:pPr>
    </w:p>
    <w:p w14:paraId="32F901AB" w14:textId="77777777" w:rsidR="00DE5DDA" w:rsidRPr="00DE5DDA" w:rsidRDefault="00DE5DDA" w:rsidP="00DE5DDA">
      <w:pPr>
        <w:pStyle w:val="Odstavekseznama"/>
        <w:spacing w:after="0" w:line="240" w:lineRule="auto"/>
        <w:jc w:val="both"/>
        <w:rPr>
          <w:rFonts w:ascii="Arial" w:hAnsi="Arial" w:cs="Arial"/>
        </w:rPr>
      </w:pPr>
    </w:p>
    <w:p w14:paraId="0D39829C" w14:textId="77381B0C" w:rsidR="00BD5F51" w:rsidRPr="00BD5F51" w:rsidRDefault="00BD5F51" w:rsidP="00BD5F51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3E881610" w:rsidR="00BD5F51" w:rsidRPr="00691FB9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vsebino</w:t>
      </w:r>
      <w:r w:rsidR="00A46AF6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845910" w:rsidRPr="00305E5D">
        <w:rPr>
          <w:rFonts w:ascii="Arial" w:hAnsi="Arial" w:cs="Arial"/>
          <w:lang w:val="sv-SE"/>
        </w:rPr>
        <w:t>478</w:t>
      </w:r>
      <w:r w:rsidR="00845910">
        <w:rPr>
          <w:rFonts w:ascii="Arial" w:hAnsi="Arial" w:cs="Arial"/>
          <w:lang w:val="sv-SE"/>
        </w:rPr>
        <w:t>8</w:t>
      </w:r>
      <w:r w:rsidR="00845910" w:rsidRPr="00305E5D">
        <w:rPr>
          <w:rFonts w:ascii="Arial" w:hAnsi="Arial" w:cs="Arial"/>
          <w:lang w:val="sv-SE"/>
        </w:rPr>
        <w:t>-00</w:t>
      </w:r>
      <w:r w:rsidR="00845910">
        <w:rPr>
          <w:rFonts w:ascii="Arial" w:hAnsi="Arial" w:cs="Arial"/>
          <w:lang w:val="sv-SE"/>
        </w:rPr>
        <w:t>35</w:t>
      </w:r>
      <w:r w:rsidR="00845910" w:rsidRPr="00305E5D">
        <w:rPr>
          <w:rFonts w:ascii="Arial" w:hAnsi="Arial" w:cs="Arial"/>
          <w:lang w:val="sv-SE"/>
        </w:rPr>
        <w:t>/202</w:t>
      </w:r>
      <w:r w:rsidR="00845910">
        <w:rPr>
          <w:rFonts w:ascii="Arial" w:hAnsi="Arial" w:cs="Arial"/>
          <w:lang w:val="sv-SE"/>
        </w:rPr>
        <w:t xml:space="preserve">5-2 </w:t>
      </w:r>
      <w:r>
        <w:rPr>
          <w:rFonts w:ascii="Arial" w:hAnsi="Arial" w:cs="Arial"/>
          <w:lang w:val="sv-SE"/>
        </w:rPr>
        <w:t xml:space="preserve">z dne </w:t>
      </w:r>
      <w:r w:rsidR="00845910">
        <w:rPr>
          <w:rFonts w:ascii="Arial" w:hAnsi="Arial" w:cs="Arial"/>
          <w:lang w:val="sv-SE"/>
        </w:rPr>
        <w:t>17</w:t>
      </w:r>
      <w:r>
        <w:rPr>
          <w:rFonts w:ascii="Arial" w:hAnsi="Arial" w:cs="Arial"/>
          <w:lang w:val="sv-SE"/>
        </w:rPr>
        <w:t xml:space="preserve">. </w:t>
      </w:r>
      <w:r w:rsidR="00845910">
        <w:rPr>
          <w:rFonts w:ascii="Arial" w:hAnsi="Arial" w:cs="Arial"/>
          <w:lang w:val="sv-SE"/>
        </w:rPr>
        <w:t>3</w:t>
      </w:r>
      <w:r>
        <w:rPr>
          <w:rFonts w:ascii="Arial" w:hAnsi="Arial" w:cs="Arial"/>
          <w:lang w:val="sv-SE"/>
        </w:rPr>
        <w:t>. 202</w:t>
      </w:r>
      <w:r w:rsidR="00845910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735F3733" w:rsidR="00BD5F51" w:rsidRPr="00691FB9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886439">
        <w:rPr>
          <w:rFonts w:ascii="Arial" w:hAnsi="Arial" w:cs="Arial"/>
          <w:lang w:val="sv-SE"/>
        </w:rPr>
        <w:t>e,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kater</w:t>
      </w:r>
      <w:r w:rsidR="002A62D0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54F96129" w14:textId="77777777" w:rsidR="0065251C" w:rsidRPr="00D05A42" w:rsidRDefault="0065251C" w:rsidP="0065251C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</w:rPr>
        <w:t xml:space="preserve">da </w:t>
      </w:r>
      <w:r w:rsidRPr="00D05A42">
        <w:rPr>
          <w:rFonts w:ascii="Arial" w:hAnsi="Arial" w:cs="Arial"/>
        </w:rPr>
        <w:t>sem seznanjen s tem, da se bo pogodba sklenila na način videno-kupljeno</w:t>
      </w:r>
      <w:r>
        <w:rPr>
          <w:rFonts w:ascii="Arial" w:hAnsi="Arial" w:cs="Arial"/>
        </w:rPr>
        <w:t>.</w:t>
      </w:r>
    </w:p>
    <w:p w14:paraId="5AA59B42" w14:textId="77777777" w:rsidR="00BD5F51" w:rsidRPr="00691FB9" w:rsidRDefault="00BD5F51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</w:p>
    <w:p w14:paraId="1E422612" w14:textId="77777777" w:rsidR="00BD5F51" w:rsidRPr="00691FB9" w:rsidRDefault="00BD5F51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tbl>
      <w:tblPr>
        <w:tblW w:w="872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D5F51" w:rsidRPr="00691FB9" w14:paraId="68725CC9" w14:textId="77777777" w:rsidTr="004677A8">
        <w:trPr>
          <w:trHeight w:val="685"/>
        </w:trPr>
        <w:tc>
          <w:tcPr>
            <w:tcW w:w="4361" w:type="dxa"/>
            <w:hideMark/>
          </w:tcPr>
          <w:p w14:paraId="2AC74F20" w14:textId="77777777" w:rsidR="00BD5F51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3B335804" w14:textId="0177B4D8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>Kraj in datum:</w:t>
            </w:r>
            <w:r>
              <w:rPr>
                <w:rFonts w:ascii="Arial" w:hAnsi="Arial" w:cs="Arial"/>
                <w:lang w:val="sv-SE"/>
              </w:rPr>
              <w:t xml:space="preserve"> ___________________</w:t>
            </w:r>
          </w:p>
        </w:tc>
        <w:tc>
          <w:tcPr>
            <w:tcW w:w="4361" w:type="dxa"/>
            <w:hideMark/>
          </w:tcPr>
          <w:p w14:paraId="3BC45FAE" w14:textId="77777777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 xml:space="preserve">                              </w:t>
            </w:r>
          </w:p>
          <w:p w14:paraId="779761F6" w14:textId="77777777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05960CB6" w14:textId="15F3BDCB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 xml:space="preserve">      Ponudnik:</w:t>
            </w:r>
            <w:r w:rsidR="001F0A2F">
              <w:rPr>
                <w:rFonts w:ascii="Arial" w:hAnsi="Arial" w:cs="Arial"/>
                <w:lang w:val="sv-SE"/>
              </w:rPr>
              <w:t xml:space="preserve"> ____________________</w:t>
            </w:r>
          </w:p>
        </w:tc>
      </w:tr>
    </w:tbl>
    <w:p w14:paraId="731FEB24" w14:textId="77777777" w:rsidR="00FC56D8" w:rsidRDefault="00FC56D8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444111FC" w14:textId="77777777" w:rsidR="0031009D" w:rsidRDefault="0031009D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0820EB1B" w14:textId="77777777" w:rsidR="00501CDA" w:rsidRDefault="00501CDA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707FCC75" w14:textId="77777777" w:rsidR="00501CDA" w:rsidRDefault="00501CDA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sectPr w:rsidR="00501CDA" w:rsidSect="00C0655D">
      <w:pgSz w:w="11906" w:h="16838" w:code="9"/>
      <w:pgMar w:top="1134" w:right="1418" w:bottom="96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13630" w14:textId="77777777" w:rsidR="00BD1848" w:rsidRDefault="00BD1848" w:rsidP="00C0655D">
      <w:pPr>
        <w:spacing w:after="0" w:line="240" w:lineRule="auto"/>
      </w:pPr>
      <w:r>
        <w:separator/>
      </w:r>
    </w:p>
  </w:endnote>
  <w:endnote w:type="continuationSeparator" w:id="0">
    <w:p w14:paraId="050CC9DC" w14:textId="77777777" w:rsidR="00BD1848" w:rsidRDefault="00BD1848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2882" w14:textId="77777777" w:rsidR="00BD1848" w:rsidRDefault="00BD1848" w:rsidP="00C0655D">
      <w:pPr>
        <w:spacing w:after="0" w:line="240" w:lineRule="auto"/>
      </w:pPr>
      <w:r>
        <w:separator/>
      </w:r>
    </w:p>
  </w:footnote>
  <w:footnote w:type="continuationSeparator" w:id="0">
    <w:p w14:paraId="6EB7BA81" w14:textId="77777777" w:rsidR="00BD1848" w:rsidRDefault="00BD1848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778D4"/>
    <w:rsid w:val="001825C8"/>
    <w:rsid w:val="001862AB"/>
    <w:rsid w:val="00190E65"/>
    <w:rsid w:val="001919EC"/>
    <w:rsid w:val="001951A6"/>
    <w:rsid w:val="001B7407"/>
    <w:rsid w:val="001C3D56"/>
    <w:rsid w:val="001C6236"/>
    <w:rsid w:val="001C7768"/>
    <w:rsid w:val="001D5862"/>
    <w:rsid w:val="001F0A2F"/>
    <w:rsid w:val="002200D5"/>
    <w:rsid w:val="002221D9"/>
    <w:rsid w:val="002268FC"/>
    <w:rsid w:val="00233D82"/>
    <w:rsid w:val="00236875"/>
    <w:rsid w:val="00246CA2"/>
    <w:rsid w:val="002762BF"/>
    <w:rsid w:val="00282C60"/>
    <w:rsid w:val="00293836"/>
    <w:rsid w:val="002A4390"/>
    <w:rsid w:val="002A62D0"/>
    <w:rsid w:val="002B53C7"/>
    <w:rsid w:val="002E306A"/>
    <w:rsid w:val="002E5B5A"/>
    <w:rsid w:val="002F0353"/>
    <w:rsid w:val="002F1A69"/>
    <w:rsid w:val="002F3AC1"/>
    <w:rsid w:val="0030220D"/>
    <w:rsid w:val="0031009D"/>
    <w:rsid w:val="003270C3"/>
    <w:rsid w:val="00337735"/>
    <w:rsid w:val="00386429"/>
    <w:rsid w:val="003B06FB"/>
    <w:rsid w:val="003B5259"/>
    <w:rsid w:val="003D48F6"/>
    <w:rsid w:val="003D5EDB"/>
    <w:rsid w:val="00401435"/>
    <w:rsid w:val="00411E29"/>
    <w:rsid w:val="004226C8"/>
    <w:rsid w:val="00422DF8"/>
    <w:rsid w:val="00432F24"/>
    <w:rsid w:val="004457E7"/>
    <w:rsid w:val="00446014"/>
    <w:rsid w:val="00455B48"/>
    <w:rsid w:val="00470740"/>
    <w:rsid w:val="00473024"/>
    <w:rsid w:val="00480331"/>
    <w:rsid w:val="004B649B"/>
    <w:rsid w:val="004C705F"/>
    <w:rsid w:val="00501CDA"/>
    <w:rsid w:val="00506C76"/>
    <w:rsid w:val="005468F1"/>
    <w:rsid w:val="00551EBB"/>
    <w:rsid w:val="00560B2C"/>
    <w:rsid w:val="00570846"/>
    <w:rsid w:val="00583D71"/>
    <w:rsid w:val="00595CD1"/>
    <w:rsid w:val="005C7717"/>
    <w:rsid w:val="005D13BC"/>
    <w:rsid w:val="005E1761"/>
    <w:rsid w:val="005F1022"/>
    <w:rsid w:val="00600BF8"/>
    <w:rsid w:val="0065251C"/>
    <w:rsid w:val="00665ECF"/>
    <w:rsid w:val="00680E35"/>
    <w:rsid w:val="00691E8A"/>
    <w:rsid w:val="006A5792"/>
    <w:rsid w:val="006A6155"/>
    <w:rsid w:val="006C3B24"/>
    <w:rsid w:val="006D104B"/>
    <w:rsid w:val="006F1269"/>
    <w:rsid w:val="006F2752"/>
    <w:rsid w:val="006F2DE4"/>
    <w:rsid w:val="00721BF8"/>
    <w:rsid w:val="00724D80"/>
    <w:rsid w:val="0075169C"/>
    <w:rsid w:val="00765069"/>
    <w:rsid w:val="00766828"/>
    <w:rsid w:val="0077417F"/>
    <w:rsid w:val="007741DB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5910"/>
    <w:rsid w:val="008571D6"/>
    <w:rsid w:val="008829DA"/>
    <w:rsid w:val="00886439"/>
    <w:rsid w:val="008926CC"/>
    <w:rsid w:val="00896667"/>
    <w:rsid w:val="008A2AE8"/>
    <w:rsid w:val="008A4524"/>
    <w:rsid w:val="008D3363"/>
    <w:rsid w:val="008E05A9"/>
    <w:rsid w:val="008E4001"/>
    <w:rsid w:val="00913A97"/>
    <w:rsid w:val="00932A0E"/>
    <w:rsid w:val="00935351"/>
    <w:rsid w:val="00937525"/>
    <w:rsid w:val="00951F65"/>
    <w:rsid w:val="00960304"/>
    <w:rsid w:val="00970CB9"/>
    <w:rsid w:val="009739AA"/>
    <w:rsid w:val="009825FD"/>
    <w:rsid w:val="00982CA7"/>
    <w:rsid w:val="009876B3"/>
    <w:rsid w:val="0099284B"/>
    <w:rsid w:val="00994B8D"/>
    <w:rsid w:val="009A68BC"/>
    <w:rsid w:val="009D1934"/>
    <w:rsid w:val="009E619A"/>
    <w:rsid w:val="00A45C20"/>
    <w:rsid w:val="00A46AF6"/>
    <w:rsid w:val="00A97294"/>
    <w:rsid w:val="00AB2536"/>
    <w:rsid w:val="00AB5D7D"/>
    <w:rsid w:val="00AC352D"/>
    <w:rsid w:val="00AD56CC"/>
    <w:rsid w:val="00AF4087"/>
    <w:rsid w:val="00B012B7"/>
    <w:rsid w:val="00B07761"/>
    <w:rsid w:val="00B11320"/>
    <w:rsid w:val="00B40157"/>
    <w:rsid w:val="00B449AD"/>
    <w:rsid w:val="00B5554F"/>
    <w:rsid w:val="00B6306F"/>
    <w:rsid w:val="00B746C5"/>
    <w:rsid w:val="00B83503"/>
    <w:rsid w:val="00B9219A"/>
    <w:rsid w:val="00BB4EFF"/>
    <w:rsid w:val="00BD1848"/>
    <w:rsid w:val="00BD5F51"/>
    <w:rsid w:val="00BE1939"/>
    <w:rsid w:val="00BF4E4F"/>
    <w:rsid w:val="00C01A86"/>
    <w:rsid w:val="00C0655D"/>
    <w:rsid w:val="00C075B0"/>
    <w:rsid w:val="00C24B15"/>
    <w:rsid w:val="00C26E99"/>
    <w:rsid w:val="00C41FBD"/>
    <w:rsid w:val="00C5542C"/>
    <w:rsid w:val="00C554FC"/>
    <w:rsid w:val="00C6089F"/>
    <w:rsid w:val="00C64EE2"/>
    <w:rsid w:val="00CB55A4"/>
    <w:rsid w:val="00CD10F4"/>
    <w:rsid w:val="00CF22DF"/>
    <w:rsid w:val="00D04551"/>
    <w:rsid w:val="00D20FF8"/>
    <w:rsid w:val="00D35F53"/>
    <w:rsid w:val="00D74A11"/>
    <w:rsid w:val="00D87B96"/>
    <w:rsid w:val="00DC3437"/>
    <w:rsid w:val="00DE5DDA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D4F1B"/>
    <w:rsid w:val="00ED5907"/>
    <w:rsid w:val="00ED5D54"/>
    <w:rsid w:val="00F00E8B"/>
    <w:rsid w:val="00F06750"/>
    <w:rsid w:val="00F0681F"/>
    <w:rsid w:val="00F23A4A"/>
    <w:rsid w:val="00F3757C"/>
    <w:rsid w:val="00F507BE"/>
    <w:rsid w:val="00F7144B"/>
    <w:rsid w:val="00FC053F"/>
    <w:rsid w:val="00FC4EC3"/>
    <w:rsid w:val="00FC56D8"/>
    <w:rsid w:val="00FE005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3149FB-9A3C-4AD4-B2F3-C92FFD42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Občina Škocjan</cp:lastModifiedBy>
  <cp:revision>2</cp:revision>
  <cp:lastPrinted>2015-08-06T07:38:00Z</cp:lastPrinted>
  <dcterms:created xsi:type="dcterms:W3CDTF">2026-03-17T13:05:00Z</dcterms:created>
  <dcterms:modified xsi:type="dcterms:W3CDTF">2026-03-17T13:05:00Z</dcterms:modified>
</cp:coreProperties>
</file>